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EBDB4">
      <w:pPr>
        <w:suppressAutoHyphens/>
        <w:spacing w:line="560" w:lineRule="exact"/>
        <w:jc w:val="center"/>
        <w:rPr>
          <w:rFonts w:hint="eastAsia" w:ascii="方正小标宋简体" w:hAnsi="宋体" w:eastAsia="方正小标宋简体"/>
          <w:bCs/>
          <w:kern w:val="0"/>
          <w:sz w:val="44"/>
          <w:szCs w:val="44"/>
        </w:rPr>
      </w:pPr>
      <w:bookmarkStart w:id="0" w:name="_GoBack"/>
      <w:bookmarkEnd w:id="0"/>
    </w:p>
    <w:p w14:paraId="1D6F1D11">
      <w:pPr>
        <w:suppressAutoHyphens/>
        <w:spacing w:line="560" w:lineRule="exact"/>
        <w:jc w:val="center"/>
        <w:rPr>
          <w:rFonts w:hint="eastAsia" w:ascii="方正小标宋简体" w:hAnsi="宋体" w:eastAsia="方正小标宋简体"/>
          <w:bCs/>
          <w:kern w:val="0"/>
          <w:sz w:val="44"/>
          <w:szCs w:val="44"/>
        </w:rPr>
      </w:pPr>
    </w:p>
    <w:p w14:paraId="258F8406">
      <w:pPr>
        <w:suppressAutoHyphens/>
        <w:spacing w:line="560" w:lineRule="exact"/>
        <w:jc w:val="center"/>
        <w:rPr>
          <w:rFonts w:hint="eastAsia" w:ascii="方正小标宋简体" w:hAnsi="宋体" w:eastAsia="方正小标宋简体"/>
          <w:bCs/>
          <w:kern w:val="0"/>
          <w:sz w:val="44"/>
          <w:szCs w:val="44"/>
        </w:rPr>
      </w:pPr>
    </w:p>
    <w:p w14:paraId="09F189DC">
      <w:pPr>
        <w:suppressAutoHyphens/>
        <w:spacing w:line="560" w:lineRule="exact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附件1</w:t>
      </w:r>
    </w:p>
    <w:p w14:paraId="3A93D0C5">
      <w:pPr>
        <w:suppressAutoHyphens/>
        <w:spacing w:line="560" w:lineRule="exact"/>
        <w:jc w:val="center"/>
        <w:rPr>
          <w:rFonts w:hint="eastAsia" w:ascii="方正小标宋简体" w:hAnsi="Calibri" w:eastAsia="方正小标宋简体"/>
          <w:sz w:val="44"/>
          <w:szCs w:val="44"/>
        </w:rPr>
      </w:pPr>
      <w:r>
        <w:rPr>
          <w:rFonts w:hint="eastAsia" w:ascii="方正小标宋简体" w:hAnsi="Calibri" w:eastAsia="方正小标宋简体"/>
          <w:sz w:val="44"/>
          <w:szCs w:val="44"/>
        </w:rPr>
        <w:t>202</w:t>
      </w:r>
      <w:r>
        <w:rPr>
          <w:rFonts w:hint="eastAsia" w:ascii="方正小标宋简体" w:hAnsi="Calibri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Calibri" w:eastAsia="方正小标宋简体"/>
          <w:sz w:val="44"/>
          <w:szCs w:val="44"/>
        </w:rPr>
        <w:t>年北京高等学校优秀教学实验室推荐表</w:t>
      </w:r>
    </w:p>
    <w:p w14:paraId="6F0DA371">
      <w:pPr>
        <w:spacing w:before="120" w:beforeLines="50" w:after="120" w:afterLines="50" w:line="420" w:lineRule="exact"/>
        <w:rPr>
          <w:rFonts w:hint="eastAsia" w:ascii="仿宋_GB2312" w:hAnsi="宋体" w:eastAsia="仿宋_GB2312"/>
          <w:sz w:val="32"/>
          <w:szCs w:val="32"/>
        </w:rPr>
      </w:pPr>
    </w:p>
    <w:p w14:paraId="2C5978A8">
      <w:pPr>
        <w:spacing w:before="120" w:beforeLines="50" w:after="120" w:afterLines="50" w:line="42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推荐学校：（</w:t>
      </w:r>
      <w:r>
        <w:rPr>
          <w:rFonts w:hint="eastAsia" w:ascii="仿宋_GB2312" w:eastAsia="仿宋_GB2312"/>
          <w:sz w:val="32"/>
          <w:szCs w:val="32"/>
        </w:rPr>
        <w:t>公章）</w:t>
      </w:r>
    </w:p>
    <w:tbl>
      <w:tblPr>
        <w:tblStyle w:val="4"/>
        <w:tblW w:w="4878" w:type="pc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7"/>
        <w:gridCol w:w="1716"/>
        <w:gridCol w:w="1969"/>
        <w:gridCol w:w="2078"/>
        <w:gridCol w:w="2816"/>
        <w:gridCol w:w="2275"/>
      </w:tblGrid>
      <w:tr w14:paraId="186A9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0008D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教学实验室名称</w:t>
            </w:r>
          </w:p>
        </w:tc>
        <w:tc>
          <w:tcPr>
            <w:tcW w:w="6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76AC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负责人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33E7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年龄</w:t>
            </w: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8D5E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职务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0504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职称</w:t>
            </w:r>
          </w:p>
        </w:tc>
        <w:tc>
          <w:tcPr>
            <w:tcW w:w="8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1877D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所在</w:t>
            </w:r>
          </w:p>
          <w:p w14:paraId="67A34C0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部门</w:t>
            </w:r>
          </w:p>
        </w:tc>
      </w:tr>
      <w:tr w14:paraId="78283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8F7B5">
            <w:pPr>
              <w:rPr>
                <w:rFonts w:hint="eastAsia" w:ascii="黑体" w:hAnsi="黑体" w:eastAsia="黑体" w:cs="Arial"/>
                <w:sz w:val="32"/>
                <w:szCs w:val="32"/>
              </w:rPr>
            </w:pPr>
          </w:p>
        </w:tc>
        <w:tc>
          <w:tcPr>
            <w:tcW w:w="6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1B0DB1">
            <w:pPr>
              <w:rPr>
                <w:rFonts w:hint="eastAsia" w:ascii="黑体" w:hAnsi="黑体" w:eastAsia="黑体" w:cs="Arial"/>
                <w:sz w:val="32"/>
                <w:szCs w:val="32"/>
              </w:rPr>
            </w:pP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9630C">
            <w:pPr>
              <w:rPr>
                <w:rFonts w:hint="eastAsia" w:ascii="黑体" w:hAnsi="黑体" w:eastAsia="黑体" w:cs="Arial"/>
                <w:sz w:val="32"/>
                <w:szCs w:val="32"/>
              </w:rPr>
            </w:pPr>
          </w:p>
        </w:tc>
        <w:tc>
          <w:tcPr>
            <w:tcW w:w="7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C97EB5">
            <w:pPr>
              <w:rPr>
                <w:rFonts w:hint="eastAsia" w:ascii="黑体" w:hAnsi="黑体" w:eastAsia="黑体" w:cs="Arial"/>
                <w:sz w:val="32"/>
                <w:szCs w:val="32"/>
              </w:rPr>
            </w:pP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5A3B86">
            <w:pPr>
              <w:rPr>
                <w:rFonts w:hint="eastAsia" w:ascii="黑体" w:hAnsi="黑体" w:eastAsia="黑体" w:cs="Arial"/>
                <w:sz w:val="32"/>
                <w:szCs w:val="32"/>
              </w:rPr>
            </w:pPr>
          </w:p>
        </w:tc>
        <w:tc>
          <w:tcPr>
            <w:tcW w:w="8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9379F">
            <w:pPr>
              <w:rPr>
                <w:rFonts w:hint="eastAsia" w:ascii="黑体" w:hAnsi="黑体" w:eastAsia="黑体" w:cs="Arial"/>
                <w:sz w:val="32"/>
                <w:szCs w:val="32"/>
              </w:rPr>
            </w:pPr>
          </w:p>
        </w:tc>
      </w:tr>
    </w:tbl>
    <w:p w14:paraId="5006260C">
      <w:pPr>
        <w:suppressAutoHyphens/>
        <w:spacing w:line="760" w:lineRule="exact"/>
        <w:ind w:firstLine="800" w:firstLineChars="250"/>
        <w:rPr>
          <w:rFonts w:hint="eastAsia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学校联系人：  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</w:rPr>
        <w:t xml:space="preserve">电话：       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电子邮箱</w:t>
      </w:r>
      <w:r>
        <w:rPr>
          <w:rFonts w:hint="eastAsia" w:eastAsia="仿宋_GB2312"/>
          <w:sz w:val="32"/>
          <w:szCs w:val="32"/>
        </w:rPr>
        <w:t>：</w:t>
      </w:r>
    </w:p>
    <w:p w14:paraId="1FD11AE4"/>
    <w:sectPr>
      <w:footerReference r:id="rId3" w:type="default"/>
      <w:footerReference r:id="rId4" w:type="even"/>
      <w:pgSz w:w="16838" w:h="11906" w:orient="landscape"/>
      <w:pgMar w:top="1134" w:right="1418" w:bottom="1134" w:left="1418" w:header="720" w:footer="1361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EEFCD"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7 -</w:t>
    </w:r>
    <w:r>
      <w:rPr>
        <w:rFonts w:ascii="宋体" w:hAnsi="宋体"/>
        <w:sz w:val="28"/>
        <w:szCs w:val="28"/>
      </w:rPr>
      <w:fldChar w:fldCharType="end"/>
    </w:r>
  </w:p>
  <w:p w14:paraId="39E52D5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2D70C"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8 -</w:t>
    </w:r>
    <w:r>
      <w:rPr>
        <w:rFonts w:ascii="宋体" w:hAnsi="宋体"/>
        <w:sz w:val="28"/>
        <w:szCs w:val="28"/>
      </w:rPr>
      <w:fldChar w:fldCharType="end"/>
    </w:r>
  </w:p>
  <w:p w14:paraId="64A83D9C">
    <w:pPr>
      <w:pStyle w:val="2"/>
    </w:pPr>
  </w:p>
  <w:p w14:paraId="3218A759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D02EE"/>
    <w:rsid w:val="257D665C"/>
    <w:rsid w:val="2DEB98A1"/>
    <w:rsid w:val="2FFFED86"/>
    <w:rsid w:val="37C14400"/>
    <w:rsid w:val="3AD82FF0"/>
    <w:rsid w:val="54FDEE90"/>
    <w:rsid w:val="586F4122"/>
    <w:rsid w:val="5AF9C11F"/>
    <w:rsid w:val="5DDDEFFF"/>
    <w:rsid w:val="67FC99B5"/>
    <w:rsid w:val="6B2FEE88"/>
    <w:rsid w:val="6FE7658F"/>
    <w:rsid w:val="77FFB633"/>
    <w:rsid w:val="78E6B746"/>
    <w:rsid w:val="7AEC944A"/>
    <w:rsid w:val="7B7F4ABB"/>
    <w:rsid w:val="7BCBE644"/>
    <w:rsid w:val="7BF7CDE1"/>
    <w:rsid w:val="7BFBEE07"/>
    <w:rsid w:val="7D8EF83A"/>
    <w:rsid w:val="7ED3B49D"/>
    <w:rsid w:val="7EDA7194"/>
    <w:rsid w:val="7FFD02EE"/>
    <w:rsid w:val="7FFD2918"/>
    <w:rsid w:val="7FFF9401"/>
    <w:rsid w:val="A896549F"/>
    <w:rsid w:val="ADBD644A"/>
    <w:rsid w:val="B0CFF9E6"/>
    <w:rsid w:val="B77AC199"/>
    <w:rsid w:val="BABEECD6"/>
    <w:rsid w:val="BBFD9A86"/>
    <w:rsid w:val="C2EF0C82"/>
    <w:rsid w:val="CD0FEA2E"/>
    <w:rsid w:val="CFFCF660"/>
    <w:rsid w:val="CFFE18AD"/>
    <w:rsid w:val="D7ED4C5D"/>
    <w:rsid w:val="D8DD6D77"/>
    <w:rsid w:val="D9D57D00"/>
    <w:rsid w:val="DB218B73"/>
    <w:rsid w:val="DD2FD8F7"/>
    <w:rsid w:val="DFDD1356"/>
    <w:rsid w:val="E37F1400"/>
    <w:rsid w:val="E5AEB4B2"/>
    <w:rsid w:val="EB4F0C48"/>
    <w:rsid w:val="EB7B8440"/>
    <w:rsid w:val="EE7EBC95"/>
    <w:rsid w:val="EF53A5F1"/>
    <w:rsid w:val="EF7FD24A"/>
    <w:rsid w:val="EF8B7EFB"/>
    <w:rsid w:val="F37BBAF8"/>
    <w:rsid w:val="F39BFB6C"/>
    <w:rsid w:val="F67B2252"/>
    <w:rsid w:val="F6E1A620"/>
    <w:rsid w:val="F6FF33E7"/>
    <w:rsid w:val="FACB855E"/>
    <w:rsid w:val="FAFF2949"/>
    <w:rsid w:val="FB6F56F2"/>
    <w:rsid w:val="FBE7B23B"/>
    <w:rsid w:val="FDF99324"/>
    <w:rsid w:val="FDFBC993"/>
    <w:rsid w:val="FDFF5815"/>
    <w:rsid w:val="FF7E46BC"/>
    <w:rsid w:val="FFCF8A26"/>
    <w:rsid w:val="FFE2BC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2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qFormat/>
    <w:uiPriority w:val="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67</Characters>
  <Lines>0</Lines>
  <Paragraphs>0</Paragraphs>
  <TotalTime>34.6666666666667</TotalTime>
  <ScaleCrop>false</ScaleCrop>
  <LinksUpToDate>false</LinksUpToDate>
  <CharactersWithSpaces>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2024-03-30T08:16:00Z</dcterms:created>
  <dc:creator>rongyanning</dc:creator>
  <cp:lastModifiedBy>张珊珊(资产管理处B1606155)</cp:lastModifiedBy>
  <cp:lastPrinted>2024-03-30T08:58:03Z</cp:lastPrinted>
  <dcterms:modified xsi:type="dcterms:W3CDTF">2026-11-06T05:49:28Z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4B97E328C8194D629824949C52A4085F_13</vt:lpwstr>
  </property>
  <property fmtid="{D5CDD505-2E9C-101B-9397-08002B2CF9AE}" pid="4" name="KSOTemplateDocerSaveRecord">
    <vt:lpwstr>eyJoZGlkIjoiYTg0M2UzOWNhZDk5ZWZhZDM1Yjk4Mzc3MjNjZDY5NmMiLCJ1c2VySWQiOiIyNzUwODE2NzgifQ==</vt:lpwstr>
  </property>
</Properties>
</file>